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7CBE" w14:textId="2B8C0F5F" w:rsidR="00267D09" w:rsidRDefault="00267D09" w:rsidP="00267D09">
      <w:pPr>
        <w:jc w:val="center"/>
        <w:rPr>
          <w:b/>
          <w:bCs/>
          <w:sz w:val="24"/>
          <w:szCs w:val="24"/>
        </w:rPr>
      </w:pPr>
      <w:r w:rsidRPr="00604619">
        <w:rPr>
          <w:b/>
          <w:bCs/>
          <w:sz w:val="24"/>
          <w:szCs w:val="24"/>
        </w:rPr>
        <w:t>Agenda - NW CRC Task Force Quarterly Meeting</w:t>
      </w:r>
    </w:p>
    <w:p w14:paraId="0C753F65" w14:textId="25F9504A" w:rsidR="00267D09" w:rsidRPr="00604619" w:rsidRDefault="00267D09" w:rsidP="00267D09">
      <w:pPr>
        <w:jc w:val="center"/>
        <w:rPr>
          <w:sz w:val="24"/>
          <w:szCs w:val="24"/>
        </w:rPr>
      </w:pPr>
      <w:r w:rsidRPr="00EC569A">
        <w:rPr>
          <w:b/>
          <w:bCs/>
          <w:sz w:val="24"/>
          <w:szCs w:val="24"/>
        </w:rPr>
        <w:t>Date</w:t>
      </w:r>
      <w:r w:rsidRPr="006046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507BC">
        <w:rPr>
          <w:sz w:val="24"/>
          <w:szCs w:val="24"/>
        </w:rPr>
        <w:t>0</w:t>
      </w:r>
      <w:r w:rsidR="002C03BF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2C03BF">
        <w:rPr>
          <w:sz w:val="24"/>
          <w:szCs w:val="24"/>
        </w:rPr>
        <w:t>03</w:t>
      </w:r>
      <w:r>
        <w:rPr>
          <w:sz w:val="24"/>
          <w:szCs w:val="24"/>
        </w:rPr>
        <w:t>/202</w:t>
      </w:r>
      <w:r w:rsidR="00B507BC">
        <w:rPr>
          <w:sz w:val="24"/>
          <w:szCs w:val="24"/>
        </w:rPr>
        <w:t>5</w:t>
      </w:r>
      <w:r w:rsidR="00F5557C">
        <w:rPr>
          <w:sz w:val="24"/>
          <w:szCs w:val="24"/>
        </w:rPr>
        <w:t xml:space="preserve"> (Tuesday)</w:t>
      </w:r>
      <w:r>
        <w:rPr>
          <w:sz w:val="24"/>
          <w:szCs w:val="24"/>
        </w:rPr>
        <w:t xml:space="preserve">, </w:t>
      </w:r>
      <w:r w:rsidRPr="00EC569A">
        <w:rPr>
          <w:b/>
          <w:bCs/>
          <w:sz w:val="24"/>
          <w:szCs w:val="24"/>
        </w:rPr>
        <w:t>Time</w:t>
      </w:r>
      <w:r>
        <w:rPr>
          <w:sz w:val="24"/>
          <w:szCs w:val="24"/>
        </w:rPr>
        <w:t>: 9:00 am- 11:00</w:t>
      </w:r>
      <w:r w:rsidR="00C76333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</w:p>
    <w:p w14:paraId="6656C4E2" w14:textId="77777777" w:rsidR="00CC28CB" w:rsidRDefault="00267D09" w:rsidP="00287E4E">
      <w:pPr>
        <w:jc w:val="center"/>
      </w:pPr>
      <w:hyperlink r:id="rId7" w:history="1">
        <w:r w:rsidRPr="00287E4E">
          <w:rPr>
            <w:rStyle w:val="Hyperlink"/>
            <w:b/>
            <w:bCs/>
            <w:sz w:val="24"/>
            <w:szCs w:val="24"/>
          </w:rPr>
          <w:t>Zoom</w:t>
        </w:r>
        <w:r w:rsidR="00287E4E" w:rsidRPr="00287E4E">
          <w:rPr>
            <w:rStyle w:val="Hyperlink"/>
            <w:b/>
            <w:bCs/>
            <w:sz w:val="24"/>
            <w:szCs w:val="24"/>
          </w:rPr>
          <w:t xml:space="preserve"> Meeting</w:t>
        </w:r>
        <w:r w:rsidRPr="00287E4E">
          <w:rPr>
            <w:rStyle w:val="Hyperlink"/>
            <w:b/>
            <w:bCs/>
            <w:sz w:val="24"/>
            <w:szCs w:val="24"/>
          </w:rPr>
          <w:t xml:space="preserve"> Link</w:t>
        </w:r>
      </w:hyperlink>
    </w:p>
    <w:p w14:paraId="71627750" w14:textId="21FCA356" w:rsidR="00267D09" w:rsidRPr="00287E4E" w:rsidRDefault="00267D09" w:rsidP="00287E4E">
      <w:pPr>
        <w:jc w:val="center"/>
        <w:rPr>
          <w:b/>
          <w:bCs/>
        </w:rPr>
      </w:pPr>
      <w:r w:rsidRPr="00725389">
        <w:br/>
      </w:r>
    </w:p>
    <w:tbl>
      <w:tblPr>
        <w:tblStyle w:val="TableGrid"/>
        <w:tblpPr w:leftFromText="180" w:rightFromText="180" w:vertAnchor="page" w:horzAnchor="margin" w:tblpXSpec="center" w:tblpY="4376"/>
        <w:tblW w:w="9350" w:type="dxa"/>
        <w:tblLook w:val="04A0" w:firstRow="1" w:lastRow="0" w:firstColumn="1" w:lastColumn="0" w:noHBand="0" w:noVBand="1"/>
      </w:tblPr>
      <w:tblGrid>
        <w:gridCol w:w="2155"/>
        <w:gridCol w:w="3968"/>
        <w:gridCol w:w="3227"/>
      </w:tblGrid>
      <w:tr w:rsidR="004D2BB8" w14:paraId="3106CD7C" w14:textId="31793C0F" w:rsidTr="00CC28CB">
        <w:trPr>
          <w:trHeight w:val="412"/>
        </w:trPr>
        <w:tc>
          <w:tcPr>
            <w:tcW w:w="2155" w:type="dxa"/>
          </w:tcPr>
          <w:p w14:paraId="22371F4B" w14:textId="77777777" w:rsidR="004D2BB8" w:rsidRPr="00A77233" w:rsidRDefault="004D2BB8" w:rsidP="00CC28C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Time</w:t>
            </w:r>
          </w:p>
        </w:tc>
        <w:tc>
          <w:tcPr>
            <w:tcW w:w="3968" w:type="dxa"/>
          </w:tcPr>
          <w:p w14:paraId="37B83645" w14:textId="16126F80" w:rsidR="004D2BB8" w:rsidRPr="00A77233" w:rsidRDefault="004D2BB8" w:rsidP="00CC28C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77233">
              <w:rPr>
                <w:b/>
                <w:bCs/>
              </w:rPr>
              <w:t>Topics</w:t>
            </w:r>
            <w:r w:rsidR="000E484F">
              <w:rPr>
                <w:b/>
                <w:bCs/>
              </w:rPr>
              <w:t>/ Activity</w:t>
            </w:r>
          </w:p>
        </w:tc>
        <w:tc>
          <w:tcPr>
            <w:tcW w:w="3227" w:type="dxa"/>
          </w:tcPr>
          <w:p w14:paraId="1301C692" w14:textId="6FEFE866" w:rsidR="004D2BB8" w:rsidRPr="00A77233" w:rsidRDefault="008C34DA" w:rsidP="00CC28C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Facilitators</w:t>
            </w:r>
            <w:r w:rsidR="00CC28CB">
              <w:rPr>
                <w:b/>
                <w:bCs/>
              </w:rPr>
              <w:t>/</w:t>
            </w:r>
            <w:r w:rsidR="00CC28CB">
              <w:rPr>
                <w:b/>
                <w:bCs/>
              </w:rPr>
              <w:t xml:space="preserve">Speakers </w:t>
            </w:r>
          </w:p>
        </w:tc>
      </w:tr>
      <w:tr w:rsidR="004D2BB8" w14:paraId="773855D5" w14:textId="5C1E12E9" w:rsidTr="00CC28CB">
        <w:trPr>
          <w:trHeight w:val="413"/>
        </w:trPr>
        <w:tc>
          <w:tcPr>
            <w:tcW w:w="2155" w:type="dxa"/>
          </w:tcPr>
          <w:p w14:paraId="6D05CE68" w14:textId="45E41505" w:rsidR="004D2BB8" w:rsidRDefault="004D2BB8" w:rsidP="00CC28CB">
            <w:pPr>
              <w:pStyle w:val="ListParagraph"/>
              <w:ind w:left="0"/>
            </w:pPr>
            <w:r>
              <w:t>9:0</w:t>
            </w:r>
            <w:r w:rsidR="00C21D84">
              <w:t>0</w:t>
            </w:r>
            <w:r>
              <w:t xml:space="preserve"> am- 9:</w:t>
            </w:r>
            <w:r w:rsidR="00C21D84">
              <w:t>05</w:t>
            </w:r>
            <w:r>
              <w:t xml:space="preserve"> am</w:t>
            </w:r>
          </w:p>
        </w:tc>
        <w:tc>
          <w:tcPr>
            <w:tcW w:w="3968" w:type="dxa"/>
          </w:tcPr>
          <w:p w14:paraId="4782926E" w14:textId="792E2AEC" w:rsidR="004D2BB8" w:rsidRDefault="004D2BB8" w:rsidP="00CC28CB">
            <w:pPr>
              <w:pStyle w:val="ListParagraph"/>
              <w:ind w:left="0"/>
            </w:pPr>
            <w:r>
              <w:t>Welcome</w:t>
            </w:r>
            <w:r w:rsidR="003A6A05">
              <w:t xml:space="preserve"> &amp; </w:t>
            </w:r>
            <w:r>
              <w:t>Introduction</w:t>
            </w:r>
          </w:p>
        </w:tc>
        <w:tc>
          <w:tcPr>
            <w:tcW w:w="3227" w:type="dxa"/>
          </w:tcPr>
          <w:p w14:paraId="08C858D4" w14:textId="0AD9CD7E" w:rsidR="004D2BB8" w:rsidRDefault="003E0E57" w:rsidP="00CC28CB">
            <w:pPr>
              <w:pStyle w:val="ListParagraph"/>
              <w:ind w:left="0"/>
            </w:pPr>
            <w:r w:rsidRPr="00C002F8">
              <w:rPr>
                <w:b/>
                <w:bCs/>
              </w:rPr>
              <w:t>Sahla</w:t>
            </w:r>
            <w:r w:rsidR="00D03FB0" w:rsidRPr="00C002F8">
              <w:rPr>
                <w:b/>
                <w:bCs/>
              </w:rPr>
              <w:t xml:space="preserve"> Suman</w:t>
            </w:r>
            <w:r w:rsidR="00650B74">
              <w:t>, WA DOH</w:t>
            </w:r>
          </w:p>
        </w:tc>
      </w:tr>
      <w:tr w:rsidR="004D2BB8" w14:paraId="5484F617" w14:textId="46BEE001" w:rsidTr="00CC28CB">
        <w:trPr>
          <w:trHeight w:val="471"/>
        </w:trPr>
        <w:tc>
          <w:tcPr>
            <w:tcW w:w="2155" w:type="dxa"/>
          </w:tcPr>
          <w:p w14:paraId="4741BE58" w14:textId="5C5A67C3" w:rsidR="00E667BC" w:rsidRDefault="004D2BB8" w:rsidP="00CC28CB">
            <w:pPr>
              <w:pStyle w:val="ListParagraph"/>
              <w:ind w:left="0"/>
            </w:pPr>
            <w:r>
              <w:t>9:</w:t>
            </w:r>
            <w:r w:rsidR="00C21D84">
              <w:t>05</w:t>
            </w:r>
            <w:r>
              <w:t xml:space="preserve"> am- 9:2</w:t>
            </w:r>
            <w:r w:rsidR="007A0D41">
              <w:t>5</w:t>
            </w:r>
            <w:r>
              <w:t xml:space="preserve"> am</w:t>
            </w:r>
          </w:p>
        </w:tc>
        <w:tc>
          <w:tcPr>
            <w:tcW w:w="3968" w:type="dxa"/>
          </w:tcPr>
          <w:p w14:paraId="3368BF70" w14:textId="00686DD3" w:rsidR="004D2BB8" w:rsidRDefault="007A0D41" w:rsidP="00CC28CB">
            <w:pPr>
              <w:pStyle w:val="ListParagraph"/>
              <w:ind w:left="0"/>
            </w:pPr>
            <w:r>
              <w:t>CRC Data Updates: O</w:t>
            </w:r>
            <w:r w:rsidR="006846C2">
              <w:t>regon</w:t>
            </w:r>
            <w:r>
              <w:t xml:space="preserve"> and W</w:t>
            </w:r>
            <w:r w:rsidR="006846C2">
              <w:t>ashington</w:t>
            </w:r>
          </w:p>
        </w:tc>
        <w:tc>
          <w:tcPr>
            <w:tcW w:w="3227" w:type="dxa"/>
          </w:tcPr>
          <w:p w14:paraId="5152C430" w14:textId="77777777" w:rsidR="004D2BB8" w:rsidRDefault="00B879D9" w:rsidP="00CC28CB">
            <w:pPr>
              <w:pStyle w:val="ListParagraph"/>
              <w:ind w:left="0"/>
            </w:pPr>
            <w:r w:rsidRPr="00C002F8">
              <w:rPr>
                <w:b/>
                <w:bCs/>
              </w:rPr>
              <w:t>Derrik</w:t>
            </w:r>
            <w:r w:rsidR="00D03FB0" w:rsidRPr="00C002F8">
              <w:rPr>
                <w:b/>
                <w:bCs/>
              </w:rPr>
              <w:t xml:space="preserve"> Zebroski</w:t>
            </w:r>
            <w:r w:rsidR="00D03FB0">
              <w:t>, OHSU</w:t>
            </w:r>
          </w:p>
          <w:p w14:paraId="23A45EDB" w14:textId="1EE4A3F4" w:rsidR="00D03FB0" w:rsidRDefault="00D03FB0" w:rsidP="00CC28CB">
            <w:pPr>
              <w:pStyle w:val="ListParagraph"/>
              <w:ind w:left="0"/>
            </w:pPr>
            <w:r w:rsidRPr="00C002F8">
              <w:rPr>
                <w:b/>
                <w:bCs/>
              </w:rPr>
              <w:t>Sahla Suman</w:t>
            </w:r>
            <w:r>
              <w:t>, WA DOH</w:t>
            </w:r>
          </w:p>
        </w:tc>
      </w:tr>
      <w:tr w:rsidR="004D2BB8" w14:paraId="464B768B" w14:textId="730A190A" w:rsidTr="00CC28CB">
        <w:trPr>
          <w:trHeight w:val="413"/>
        </w:trPr>
        <w:tc>
          <w:tcPr>
            <w:tcW w:w="2155" w:type="dxa"/>
          </w:tcPr>
          <w:p w14:paraId="0BE1B85C" w14:textId="20013AFA" w:rsidR="004D2BB8" w:rsidRDefault="004D2BB8" w:rsidP="00CC28CB">
            <w:pPr>
              <w:pStyle w:val="ListParagraph"/>
              <w:ind w:left="0"/>
            </w:pPr>
            <w:r>
              <w:t>9:2</w:t>
            </w:r>
            <w:r w:rsidR="00157690">
              <w:t>5</w:t>
            </w:r>
            <w:r>
              <w:t xml:space="preserve"> am- 9:4</w:t>
            </w:r>
            <w:r w:rsidR="006846C2">
              <w:t>5</w:t>
            </w:r>
            <w:r>
              <w:t xml:space="preserve"> am</w:t>
            </w:r>
          </w:p>
          <w:p w14:paraId="6D6A5964" w14:textId="134B9B21" w:rsidR="004D2BB8" w:rsidRDefault="004D2BB8" w:rsidP="00CC28CB">
            <w:pPr>
              <w:pStyle w:val="ListParagraph"/>
              <w:ind w:left="0"/>
            </w:pPr>
          </w:p>
        </w:tc>
        <w:tc>
          <w:tcPr>
            <w:tcW w:w="3968" w:type="dxa"/>
          </w:tcPr>
          <w:p w14:paraId="6D19D50C" w14:textId="6CB94263" w:rsidR="004D2BB8" w:rsidRDefault="004D2BB8" w:rsidP="00CC28CB">
            <w:pPr>
              <w:pStyle w:val="ListParagraph"/>
              <w:ind w:left="0"/>
            </w:pPr>
            <w:r>
              <w:t xml:space="preserve">Presentation 1: </w:t>
            </w:r>
            <w:r w:rsidR="005A60E5">
              <w:t xml:space="preserve">CRC Screening </w:t>
            </w:r>
            <w:r w:rsidR="00EF3237">
              <w:t xml:space="preserve">in Rural </w:t>
            </w:r>
            <w:r w:rsidR="001D19A0">
              <w:t>W</w:t>
            </w:r>
            <w:r w:rsidR="00EF3237">
              <w:t>ashington</w:t>
            </w:r>
          </w:p>
          <w:p w14:paraId="130F2001" w14:textId="121B8788" w:rsidR="004D2BB8" w:rsidRDefault="004D2BB8" w:rsidP="00CC28CB">
            <w:pPr>
              <w:pStyle w:val="ListParagraph"/>
              <w:ind w:left="0"/>
            </w:pPr>
          </w:p>
        </w:tc>
        <w:tc>
          <w:tcPr>
            <w:tcW w:w="3227" w:type="dxa"/>
          </w:tcPr>
          <w:p w14:paraId="045CF585" w14:textId="77777777" w:rsidR="000D62A5" w:rsidRDefault="005A60E5" w:rsidP="00CC28CB">
            <w:pPr>
              <w:pStyle w:val="ListParagraph"/>
              <w:ind w:left="0"/>
            </w:pPr>
            <w:r w:rsidRPr="00C002F8">
              <w:rPr>
                <w:rFonts w:ascii="Arial" w:hAnsi="Arial" w:cs="Arial"/>
                <w:b/>
                <w:bCs/>
              </w:rPr>
              <w:t>Dr.</w:t>
            </w:r>
            <w:r w:rsidRPr="00C002F8">
              <w:rPr>
                <w:b/>
                <w:bCs/>
              </w:rPr>
              <w:t xml:space="preserve"> Stephanie Hansen</w:t>
            </w:r>
            <w:r w:rsidR="00A87A1A">
              <w:t>,</w:t>
            </w:r>
            <w:r w:rsidR="007E2D34">
              <w:t xml:space="preserve"> </w:t>
            </w:r>
          </w:p>
          <w:p w14:paraId="656F8061" w14:textId="28E56B95" w:rsidR="004D2BB8" w:rsidRDefault="007E2D34" w:rsidP="00CC28CB">
            <w:pPr>
              <w:pStyle w:val="ListParagraph"/>
              <w:ind w:left="0"/>
            </w:pPr>
            <w:r>
              <w:t>Yakima Valley Farm Workers Clinic</w:t>
            </w:r>
          </w:p>
        </w:tc>
      </w:tr>
      <w:tr w:rsidR="004D2BB8" w14:paraId="5444252A" w14:textId="0A2FA036" w:rsidTr="00CC28CB">
        <w:trPr>
          <w:trHeight w:val="399"/>
        </w:trPr>
        <w:tc>
          <w:tcPr>
            <w:tcW w:w="2155" w:type="dxa"/>
          </w:tcPr>
          <w:p w14:paraId="580F8477" w14:textId="17CBDC8E" w:rsidR="004D2BB8" w:rsidRDefault="004D2BB8" w:rsidP="00CC28CB">
            <w:pPr>
              <w:pStyle w:val="ListParagraph"/>
              <w:ind w:left="0"/>
            </w:pPr>
            <w:r>
              <w:t>9:4</w:t>
            </w:r>
            <w:r w:rsidR="006846C2">
              <w:t>5</w:t>
            </w:r>
            <w:r>
              <w:t xml:space="preserve"> am- </w:t>
            </w:r>
            <w:r w:rsidR="002F298C">
              <w:t>9</w:t>
            </w:r>
            <w:r>
              <w:t>:</w:t>
            </w:r>
            <w:r w:rsidR="00C346C0">
              <w:t>5</w:t>
            </w:r>
            <w:r w:rsidR="006846C2">
              <w:t>5</w:t>
            </w:r>
            <w:r>
              <w:t xml:space="preserve"> am </w:t>
            </w:r>
          </w:p>
        </w:tc>
        <w:tc>
          <w:tcPr>
            <w:tcW w:w="3968" w:type="dxa"/>
          </w:tcPr>
          <w:p w14:paraId="0CB343FE" w14:textId="0F929A47" w:rsidR="00B879D9" w:rsidRDefault="001D19A0" w:rsidP="00CC28CB">
            <w:pPr>
              <w:pStyle w:val="ListParagraph"/>
              <w:ind w:left="0"/>
            </w:pPr>
            <w:r>
              <w:t>Share u</w:t>
            </w:r>
            <w:r w:rsidR="00492D85">
              <w:t xml:space="preserve">pcoming events &amp; </w:t>
            </w:r>
            <w:r>
              <w:t>u</w:t>
            </w:r>
            <w:r w:rsidR="00492D85">
              <w:t>pdates</w:t>
            </w:r>
          </w:p>
        </w:tc>
        <w:tc>
          <w:tcPr>
            <w:tcW w:w="3227" w:type="dxa"/>
          </w:tcPr>
          <w:p w14:paraId="6021EBB1" w14:textId="4D3E767B" w:rsidR="004D2BB8" w:rsidRDefault="004D2BB8" w:rsidP="00CC28CB">
            <w:pPr>
              <w:pStyle w:val="ListParagraph"/>
              <w:ind w:left="0"/>
            </w:pPr>
          </w:p>
        </w:tc>
      </w:tr>
      <w:tr w:rsidR="004D2BB8" w14:paraId="07174D8A" w14:textId="35AC14B1" w:rsidTr="00CC28CB">
        <w:trPr>
          <w:trHeight w:val="399"/>
        </w:trPr>
        <w:tc>
          <w:tcPr>
            <w:tcW w:w="2155" w:type="dxa"/>
          </w:tcPr>
          <w:p w14:paraId="55529772" w14:textId="551CC562" w:rsidR="004D2BB8" w:rsidRDefault="00C346C0" w:rsidP="00CC28CB">
            <w:pPr>
              <w:pStyle w:val="ListParagraph"/>
              <w:ind w:left="0"/>
            </w:pPr>
            <w:r>
              <w:t>9</w:t>
            </w:r>
            <w:r w:rsidR="004D2BB8">
              <w:t>:</w:t>
            </w:r>
            <w:r>
              <w:t>5</w:t>
            </w:r>
            <w:r w:rsidR="006846C2">
              <w:t>5</w:t>
            </w:r>
            <w:r w:rsidR="004D2BB8">
              <w:t xml:space="preserve"> am-10:</w:t>
            </w:r>
            <w:r w:rsidR="002F298C">
              <w:t>0</w:t>
            </w:r>
            <w:r>
              <w:t>0</w:t>
            </w:r>
            <w:r w:rsidR="00492D85">
              <w:t xml:space="preserve"> </w:t>
            </w:r>
            <w:r w:rsidR="004D2BB8">
              <w:t xml:space="preserve">am </w:t>
            </w:r>
          </w:p>
        </w:tc>
        <w:tc>
          <w:tcPr>
            <w:tcW w:w="3968" w:type="dxa"/>
          </w:tcPr>
          <w:p w14:paraId="35AB2512" w14:textId="69E81B77" w:rsidR="004D2BB8" w:rsidRPr="00D637BA" w:rsidRDefault="00492D85" w:rsidP="00CC28CB">
            <w:pPr>
              <w:pStyle w:val="ListParagraph"/>
              <w:ind w:left="0"/>
              <w:rPr>
                <w:b/>
                <w:bCs/>
              </w:rPr>
            </w:pPr>
            <w:r w:rsidRPr="00D637BA">
              <w:rPr>
                <w:b/>
                <w:bCs/>
              </w:rPr>
              <w:t>BREAK</w:t>
            </w:r>
          </w:p>
          <w:p w14:paraId="5C88CC6D" w14:textId="4601D513" w:rsidR="004D2BB8" w:rsidRDefault="004D2BB8" w:rsidP="00CC28CB">
            <w:pPr>
              <w:pStyle w:val="ListParagraph"/>
              <w:ind w:left="0"/>
            </w:pPr>
          </w:p>
        </w:tc>
        <w:tc>
          <w:tcPr>
            <w:tcW w:w="3227" w:type="dxa"/>
          </w:tcPr>
          <w:p w14:paraId="25A2A03F" w14:textId="77777777" w:rsidR="004D2BB8" w:rsidRDefault="004D2BB8" w:rsidP="00CC28CB">
            <w:pPr>
              <w:pStyle w:val="ListParagraph"/>
              <w:ind w:left="0"/>
            </w:pPr>
          </w:p>
        </w:tc>
      </w:tr>
      <w:tr w:rsidR="004D2BB8" w14:paraId="02EBC695" w14:textId="3E6077BA" w:rsidTr="00CC28CB">
        <w:trPr>
          <w:trHeight w:val="412"/>
        </w:trPr>
        <w:tc>
          <w:tcPr>
            <w:tcW w:w="2155" w:type="dxa"/>
          </w:tcPr>
          <w:p w14:paraId="2D6BEFAC" w14:textId="5F695874" w:rsidR="004D2BB8" w:rsidRDefault="004D2BB8" w:rsidP="00CC28CB">
            <w:pPr>
              <w:pStyle w:val="ListParagraph"/>
              <w:ind w:left="0"/>
            </w:pPr>
            <w:r>
              <w:t>10:</w:t>
            </w:r>
            <w:r w:rsidR="008605CF">
              <w:t>0</w:t>
            </w:r>
            <w:r w:rsidR="00B17301">
              <w:t>0</w:t>
            </w:r>
            <w:r>
              <w:t xml:space="preserve"> am- 10:</w:t>
            </w:r>
            <w:r w:rsidR="008605CF">
              <w:t>2</w:t>
            </w:r>
            <w:r w:rsidR="00DC016D">
              <w:t>0</w:t>
            </w:r>
            <w:r>
              <w:t xml:space="preserve"> am</w:t>
            </w:r>
          </w:p>
          <w:p w14:paraId="294A8378" w14:textId="3A9C8B4F" w:rsidR="003E0E57" w:rsidRDefault="003E0E57" w:rsidP="00CC28CB">
            <w:pPr>
              <w:pStyle w:val="ListParagraph"/>
              <w:ind w:left="0"/>
            </w:pPr>
          </w:p>
        </w:tc>
        <w:tc>
          <w:tcPr>
            <w:tcW w:w="3968" w:type="dxa"/>
          </w:tcPr>
          <w:p w14:paraId="76CC3C1F" w14:textId="77777777" w:rsidR="000E484F" w:rsidRDefault="00B17301" w:rsidP="00CC28CB">
            <w:r>
              <w:t xml:space="preserve">Presentation </w:t>
            </w:r>
            <w:r w:rsidR="00D637BA">
              <w:t>2</w:t>
            </w:r>
            <w:r w:rsidR="00DC016D">
              <w:t>:</w:t>
            </w:r>
            <w:r w:rsidR="001D19A0">
              <w:t xml:space="preserve"> </w:t>
            </w:r>
          </w:p>
          <w:p w14:paraId="4E508ADB" w14:textId="76D93F98" w:rsidR="003B42A6" w:rsidRDefault="001D19A0" w:rsidP="00CC28CB">
            <w:r>
              <w:t>Overview of ‘</w:t>
            </w:r>
            <w:r w:rsidR="003B42A6">
              <w:t>Pharm FIT</w:t>
            </w:r>
            <w:r>
              <w:t>’</w:t>
            </w:r>
            <w:r w:rsidR="003B42A6">
              <w:t xml:space="preserve"> </w:t>
            </w:r>
            <w:r w:rsidR="006D6D45">
              <w:t xml:space="preserve">Intervention </w:t>
            </w:r>
          </w:p>
        </w:tc>
        <w:tc>
          <w:tcPr>
            <w:tcW w:w="3227" w:type="dxa"/>
          </w:tcPr>
          <w:p w14:paraId="5F688130" w14:textId="0DE81E58" w:rsidR="00C002F8" w:rsidRDefault="00310088" w:rsidP="00CC28CB">
            <w:pPr>
              <w:pStyle w:val="ListParagraph"/>
              <w:ind w:left="0"/>
            </w:pPr>
            <w:r w:rsidRPr="00C002F8">
              <w:rPr>
                <w:b/>
                <w:bCs/>
              </w:rPr>
              <w:t>Dr. Parth Shah</w:t>
            </w:r>
            <w:r>
              <w:t xml:space="preserve">, </w:t>
            </w:r>
            <w:r w:rsidR="00C002F8">
              <w:t>Pharm D, PhD</w:t>
            </w:r>
          </w:p>
          <w:p w14:paraId="15DDF490" w14:textId="0AAE6515" w:rsidR="004D2BB8" w:rsidRDefault="00310088" w:rsidP="00CC28CB">
            <w:pPr>
              <w:pStyle w:val="ListParagraph"/>
              <w:ind w:left="0"/>
            </w:pPr>
            <w:r>
              <w:t>Fred Hutch Cancer Research Center</w:t>
            </w:r>
          </w:p>
        </w:tc>
      </w:tr>
      <w:tr w:rsidR="008605CF" w14:paraId="5F41047D" w14:textId="77777777" w:rsidTr="00CC28CB">
        <w:trPr>
          <w:trHeight w:val="412"/>
        </w:trPr>
        <w:tc>
          <w:tcPr>
            <w:tcW w:w="2155" w:type="dxa"/>
          </w:tcPr>
          <w:p w14:paraId="222E5E38" w14:textId="77777777" w:rsidR="008605CF" w:rsidRDefault="008605CF" w:rsidP="00CC28CB">
            <w:pPr>
              <w:pStyle w:val="ListParagraph"/>
              <w:ind w:left="0"/>
            </w:pPr>
            <w:r>
              <w:t>10:20 am- 10:</w:t>
            </w:r>
            <w:r w:rsidR="00D637BA">
              <w:t>4</w:t>
            </w:r>
            <w:r>
              <w:t xml:space="preserve">0 am </w:t>
            </w:r>
          </w:p>
          <w:p w14:paraId="47D7B76C" w14:textId="22992906" w:rsidR="00D637BA" w:rsidRDefault="00D637BA" w:rsidP="00CC28CB">
            <w:pPr>
              <w:pStyle w:val="ListParagraph"/>
              <w:ind w:left="0"/>
            </w:pPr>
          </w:p>
        </w:tc>
        <w:tc>
          <w:tcPr>
            <w:tcW w:w="3968" w:type="dxa"/>
          </w:tcPr>
          <w:p w14:paraId="39A47C0F" w14:textId="237B9911" w:rsidR="008605CF" w:rsidRDefault="008605CF" w:rsidP="00CC28CB">
            <w:r>
              <w:t xml:space="preserve">Presentation </w:t>
            </w:r>
            <w:r w:rsidR="00D637BA">
              <w:t>3</w:t>
            </w:r>
            <w:r>
              <w:t>: CRC Screening Outreach and Follow up in Rural Oregon</w:t>
            </w:r>
          </w:p>
        </w:tc>
        <w:tc>
          <w:tcPr>
            <w:tcW w:w="3227" w:type="dxa"/>
          </w:tcPr>
          <w:p w14:paraId="39675EB9" w14:textId="77777777" w:rsidR="008605CF" w:rsidRDefault="008605CF" w:rsidP="00CC28CB">
            <w:pPr>
              <w:pStyle w:val="ListParagraph"/>
              <w:ind w:left="0"/>
            </w:pPr>
            <w:r w:rsidRPr="008D6308">
              <w:rPr>
                <w:b/>
                <w:bCs/>
              </w:rPr>
              <w:t>Jennifer Coury</w:t>
            </w:r>
            <w:r>
              <w:t xml:space="preserve">, </w:t>
            </w:r>
            <w:r w:rsidR="000D62A5">
              <w:t>MS</w:t>
            </w:r>
          </w:p>
          <w:p w14:paraId="76380C69" w14:textId="12C7810C" w:rsidR="00C002F8" w:rsidRDefault="00C002F8" w:rsidP="00CC28CB">
            <w:pPr>
              <w:pStyle w:val="ListParagraph"/>
              <w:ind w:left="0"/>
            </w:pPr>
            <w:r>
              <w:t>Oregon Health &amp; Sciences University (OHSU)</w:t>
            </w:r>
          </w:p>
        </w:tc>
      </w:tr>
      <w:tr w:rsidR="008605CF" w14:paraId="17D8D81C" w14:textId="77777777" w:rsidTr="00CC28CB">
        <w:trPr>
          <w:trHeight w:val="412"/>
        </w:trPr>
        <w:tc>
          <w:tcPr>
            <w:tcW w:w="2155" w:type="dxa"/>
          </w:tcPr>
          <w:p w14:paraId="37B9D396" w14:textId="21B0FB99" w:rsidR="008605CF" w:rsidRDefault="008605CF" w:rsidP="00CC28CB">
            <w:pPr>
              <w:pStyle w:val="ListParagraph"/>
              <w:ind w:left="0"/>
            </w:pPr>
            <w:r>
              <w:t>10:40 am- 10:55 am</w:t>
            </w:r>
          </w:p>
          <w:p w14:paraId="125804F7" w14:textId="4776F0E8" w:rsidR="008605CF" w:rsidRDefault="008605CF" w:rsidP="00CC28CB">
            <w:pPr>
              <w:pStyle w:val="ListParagraph"/>
              <w:ind w:left="0"/>
            </w:pPr>
          </w:p>
        </w:tc>
        <w:tc>
          <w:tcPr>
            <w:tcW w:w="3968" w:type="dxa"/>
          </w:tcPr>
          <w:p w14:paraId="55C33BEA" w14:textId="757655B0" w:rsidR="00352E34" w:rsidRDefault="008605CF" w:rsidP="00CC28CB">
            <w:r>
              <w:t>Project Brainstorming</w:t>
            </w:r>
            <w:r w:rsidR="00CC28CB">
              <w:t>- Breakout Room Discussion</w:t>
            </w:r>
          </w:p>
        </w:tc>
        <w:tc>
          <w:tcPr>
            <w:tcW w:w="3227" w:type="dxa"/>
          </w:tcPr>
          <w:p w14:paraId="3DDE6516" w14:textId="77777777" w:rsidR="008605CF" w:rsidRDefault="008605CF" w:rsidP="00CC28CB">
            <w:pPr>
              <w:pStyle w:val="ListParagraph"/>
              <w:ind w:left="0"/>
            </w:pPr>
          </w:p>
        </w:tc>
      </w:tr>
      <w:tr w:rsidR="008605CF" w14:paraId="175B8490" w14:textId="0F98AA22" w:rsidTr="00CC28CB">
        <w:trPr>
          <w:trHeight w:val="412"/>
        </w:trPr>
        <w:tc>
          <w:tcPr>
            <w:tcW w:w="2155" w:type="dxa"/>
          </w:tcPr>
          <w:p w14:paraId="47D7BB88" w14:textId="3F7A724D" w:rsidR="008605CF" w:rsidRDefault="008605CF" w:rsidP="00CC28CB">
            <w:pPr>
              <w:pStyle w:val="ListParagraph"/>
              <w:ind w:left="0"/>
            </w:pPr>
            <w:r>
              <w:t>10:55 am- 11: 00 am</w:t>
            </w:r>
          </w:p>
        </w:tc>
        <w:tc>
          <w:tcPr>
            <w:tcW w:w="3968" w:type="dxa"/>
          </w:tcPr>
          <w:p w14:paraId="3296DB70" w14:textId="124A345A" w:rsidR="00EA38DF" w:rsidRDefault="008605CF" w:rsidP="00CC28CB">
            <w:pPr>
              <w:pStyle w:val="ListParagraph"/>
              <w:ind w:left="0"/>
            </w:pPr>
            <w:r>
              <w:t xml:space="preserve">Wrap up </w:t>
            </w:r>
          </w:p>
          <w:p w14:paraId="33037F4E" w14:textId="77777777" w:rsidR="009A6DC2" w:rsidRDefault="008605CF" w:rsidP="00CC28CB">
            <w:r>
              <w:t xml:space="preserve">Next Meeting </w:t>
            </w:r>
          </w:p>
          <w:p w14:paraId="11218D41" w14:textId="49CE2BAA" w:rsidR="009A6DC2" w:rsidRDefault="009A6DC2" w:rsidP="00CC28CB">
            <w:pPr>
              <w:pStyle w:val="ListParagraph"/>
              <w:numPr>
                <w:ilvl w:val="0"/>
                <w:numId w:val="4"/>
              </w:numPr>
            </w:pPr>
            <w:r>
              <w:t>Date:</w:t>
            </w:r>
            <w:r w:rsidR="00EA38DF">
              <w:t xml:space="preserve"> </w:t>
            </w:r>
            <w:r w:rsidR="008605CF">
              <w:t xml:space="preserve">Tuesday, October 7, 2025, </w:t>
            </w:r>
          </w:p>
          <w:p w14:paraId="3A422A3F" w14:textId="4E82D531" w:rsidR="008605CF" w:rsidRDefault="009A6DC2" w:rsidP="00CC28CB">
            <w:pPr>
              <w:pStyle w:val="ListParagraph"/>
              <w:numPr>
                <w:ilvl w:val="0"/>
                <w:numId w:val="4"/>
              </w:numPr>
            </w:pPr>
            <w:r>
              <w:t xml:space="preserve">Time: </w:t>
            </w:r>
            <w:r w:rsidR="008605CF">
              <w:t>9:00 am- 11:00am</w:t>
            </w:r>
          </w:p>
        </w:tc>
        <w:tc>
          <w:tcPr>
            <w:tcW w:w="3227" w:type="dxa"/>
          </w:tcPr>
          <w:p w14:paraId="6EC3A607" w14:textId="7C9DAB98" w:rsidR="008605CF" w:rsidRDefault="00CC28CB" w:rsidP="00CC28CB">
            <w:pPr>
              <w:pStyle w:val="ListParagraph"/>
              <w:ind w:left="0"/>
            </w:pPr>
            <w:r>
              <w:t>Sahla Suman</w:t>
            </w:r>
          </w:p>
        </w:tc>
      </w:tr>
    </w:tbl>
    <w:p w14:paraId="46D977D7" w14:textId="77777777" w:rsidR="0011448A" w:rsidRDefault="0011448A"/>
    <w:sectPr w:rsidR="0011448A" w:rsidSect="00267D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44B0" w14:textId="77777777" w:rsidR="00FB7B8A" w:rsidRDefault="00FB7B8A" w:rsidP="00287E4E">
      <w:pPr>
        <w:spacing w:after="0" w:line="240" w:lineRule="auto"/>
      </w:pPr>
      <w:r>
        <w:separator/>
      </w:r>
    </w:p>
  </w:endnote>
  <w:endnote w:type="continuationSeparator" w:id="0">
    <w:p w14:paraId="6B52EB67" w14:textId="77777777" w:rsidR="00FB7B8A" w:rsidRDefault="00FB7B8A" w:rsidP="0028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39F0" w14:textId="77777777" w:rsidR="00FB7B8A" w:rsidRDefault="00FB7B8A" w:rsidP="00287E4E">
      <w:pPr>
        <w:spacing w:after="0" w:line="240" w:lineRule="auto"/>
      </w:pPr>
      <w:r>
        <w:separator/>
      </w:r>
    </w:p>
  </w:footnote>
  <w:footnote w:type="continuationSeparator" w:id="0">
    <w:p w14:paraId="49453D5C" w14:textId="77777777" w:rsidR="00FB7B8A" w:rsidRDefault="00FB7B8A" w:rsidP="0028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688B" w14:textId="2C152BDC" w:rsidR="00287E4E" w:rsidRDefault="00287E4E" w:rsidP="00287E4E">
    <w:pPr>
      <w:pStyle w:val="Header"/>
      <w:jc w:val="center"/>
    </w:pPr>
    <w:r>
      <w:rPr>
        <w:noProof/>
      </w:rPr>
      <w:drawing>
        <wp:inline distT="0" distB="0" distL="0" distR="0" wp14:anchorId="4340539D" wp14:editId="094CF4E4">
          <wp:extent cx="1400585" cy="1305417"/>
          <wp:effectExtent l="0" t="0" r="0" b="0"/>
          <wp:docPr id="930122953" name="Picture 1" descr="A picture containing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122953" name="Picture 1" descr="A picture containing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04" cy="131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A4F"/>
    <w:multiLevelType w:val="hybridMultilevel"/>
    <w:tmpl w:val="F5380BA0"/>
    <w:lvl w:ilvl="0" w:tplc="6276B7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16B90"/>
    <w:multiLevelType w:val="hybridMultilevel"/>
    <w:tmpl w:val="4696789E"/>
    <w:lvl w:ilvl="0" w:tplc="C3C28D88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60B5"/>
    <w:multiLevelType w:val="hybridMultilevel"/>
    <w:tmpl w:val="3A52B880"/>
    <w:lvl w:ilvl="0" w:tplc="2042E79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74D31"/>
    <w:multiLevelType w:val="hybridMultilevel"/>
    <w:tmpl w:val="D160E15A"/>
    <w:lvl w:ilvl="0" w:tplc="67E66D7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565C"/>
    <w:multiLevelType w:val="hybridMultilevel"/>
    <w:tmpl w:val="180CF69A"/>
    <w:lvl w:ilvl="0" w:tplc="6276B7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4260">
    <w:abstractNumId w:val="4"/>
  </w:num>
  <w:num w:numId="2" w16cid:durableId="1712732514">
    <w:abstractNumId w:val="0"/>
  </w:num>
  <w:num w:numId="3" w16cid:durableId="1442845818">
    <w:abstractNumId w:val="3"/>
  </w:num>
  <w:num w:numId="4" w16cid:durableId="225339592">
    <w:abstractNumId w:val="2"/>
  </w:num>
  <w:num w:numId="5" w16cid:durableId="188502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E"/>
    <w:rsid w:val="00016A73"/>
    <w:rsid w:val="00040969"/>
    <w:rsid w:val="00063274"/>
    <w:rsid w:val="00071C9D"/>
    <w:rsid w:val="00077AE0"/>
    <w:rsid w:val="00086785"/>
    <w:rsid w:val="000C1FE4"/>
    <w:rsid w:val="000C4DC4"/>
    <w:rsid w:val="000D62A5"/>
    <w:rsid w:val="000E484F"/>
    <w:rsid w:val="00100A7E"/>
    <w:rsid w:val="0011448A"/>
    <w:rsid w:val="00155AB1"/>
    <w:rsid w:val="00157690"/>
    <w:rsid w:val="00190BBA"/>
    <w:rsid w:val="0019486F"/>
    <w:rsid w:val="001A1552"/>
    <w:rsid w:val="001C5C55"/>
    <w:rsid w:val="001D19A0"/>
    <w:rsid w:val="001D5833"/>
    <w:rsid w:val="002477A9"/>
    <w:rsid w:val="00267D09"/>
    <w:rsid w:val="00272557"/>
    <w:rsid w:val="00287E4E"/>
    <w:rsid w:val="002C03BF"/>
    <w:rsid w:val="002D3C69"/>
    <w:rsid w:val="002F298C"/>
    <w:rsid w:val="002F4005"/>
    <w:rsid w:val="00310088"/>
    <w:rsid w:val="00345EE5"/>
    <w:rsid w:val="00350726"/>
    <w:rsid w:val="00352E34"/>
    <w:rsid w:val="003A6A05"/>
    <w:rsid w:val="003B42A6"/>
    <w:rsid w:val="003C4995"/>
    <w:rsid w:val="003C6E76"/>
    <w:rsid w:val="003D6D7F"/>
    <w:rsid w:val="003E0E57"/>
    <w:rsid w:val="003F52C5"/>
    <w:rsid w:val="004242D0"/>
    <w:rsid w:val="00450C21"/>
    <w:rsid w:val="00456FEE"/>
    <w:rsid w:val="0046154C"/>
    <w:rsid w:val="004726C1"/>
    <w:rsid w:val="00492D85"/>
    <w:rsid w:val="004D2BB8"/>
    <w:rsid w:val="004D41AE"/>
    <w:rsid w:val="004F10EF"/>
    <w:rsid w:val="005A60E5"/>
    <w:rsid w:val="005C64D2"/>
    <w:rsid w:val="005F409B"/>
    <w:rsid w:val="00607430"/>
    <w:rsid w:val="00650B74"/>
    <w:rsid w:val="006846C2"/>
    <w:rsid w:val="006D1637"/>
    <w:rsid w:val="006D6D45"/>
    <w:rsid w:val="006F691F"/>
    <w:rsid w:val="007A0D41"/>
    <w:rsid w:val="007E1366"/>
    <w:rsid w:val="007E2D34"/>
    <w:rsid w:val="00804E32"/>
    <w:rsid w:val="008605CF"/>
    <w:rsid w:val="008B2BB3"/>
    <w:rsid w:val="008C34DA"/>
    <w:rsid w:val="008D3FD5"/>
    <w:rsid w:val="008D6308"/>
    <w:rsid w:val="008F1F75"/>
    <w:rsid w:val="00906A00"/>
    <w:rsid w:val="009A6DC2"/>
    <w:rsid w:val="00A32170"/>
    <w:rsid w:val="00A400D3"/>
    <w:rsid w:val="00A87A1A"/>
    <w:rsid w:val="00A904B4"/>
    <w:rsid w:val="00AA421B"/>
    <w:rsid w:val="00AC4E19"/>
    <w:rsid w:val="00AD6942"/>
    <w:rsid w:val="00AE47D8"/>
    <w:rsid w:val="00B17301"/>
    <w:rsid w:val="00B507BC"/>
    <w:rsid w:val="00B879D9"/>
    <w:rsid w:val="00B925DF"/>
    <w:rsid w:val="00C002F8"/>
    <w:rsid w:val="00C0772A"/>
    <w:rsid w:val="00C10916"/>
    <w:rsid w:val="00C21D84"/>
    <w:rsid w:val="00C346C0"/>
    <w:rsid w:val="00C76333"/>
    <w:rsid w:val="00C855E1"/>
    <w:rsid w:val="00CB482F"/>
    <w:rsid w:val="00CC28CB"/>
    <w:rsid w:val="00CF0366"/>
    <w:rsid w:val="00D03FB0"/>
    <w:rsid w:val="00D13ADE"/>
    <w:rsid w:val="00D5447A"/>
    <w:rsid w:val="00D637BA"/>
    <w:rsid w:val="00DC016D"/>
    <w:rsid w:val="00DD1CE6"/>
    <w:rsid w:val="00DE28FF"/>
    <w:rsid w:val="00E01FE6"/>
    <w:rsid w:val="00E667BC"/>
    <w:rsid w:val="00EA38DF"/>
    <w:rsid w:val="00EB0ADA"/>
    <w:rsid w:val="00EC0EFF"/>
    <w:rsid w:val="00EF3237"/>
    <w:rsid w:val="00F309A3"/>
    <w:rsid w:val="00F5557C"/>
    <w:rsid w:val="00F75160"/>
    <w:rsid w:val="00FA00C1"/>
    <w:rsid w:val="00FB7B8A"/>
    <w:rsid w:val="00FC2B72"/>
    <w:rsid w:val="00FD4CE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9674"/>
  <w15:chartTrackingRefBased/>
  <w15:docId w15:val="{E63FEE72-E964-4178-844F-31D4D79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09"/>
  </w:style>
  <w:style w:type="paragraph" w:styleId="Heading1">
    <w:name w:val="heading 1"/>
    <w:basedOn w:val="Normal"/>
    <w:next w:val="Normal"/>
    <w:link w:val="Heading1Char"/>
    <w:uiPriority w:val="9"/>
    <w:qFormat/>
    <w:rsid w:val="00D1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D09"/>
    <w:rPr>
      <w:color w:val="0000FF"/>
      <w:u w:val="single"/>
    </w:rPr>
  </w:style>
  <w:style w:type="paragraph" w:styleId="NoSpacing">
    <w:name w:val="No Spacing"/>
    <w:uiPriority w:val="1"/>
    <w:qFormat/>
    <w:rsid w:val="00D5447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4E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4E"/>
  </w:style>
  <w:style w:type="paragraph" w:styleId="Footer">
    <w:name w:val="footer"/>
    <w:basedOn w:val="Normal"/>
    <w:link w:val="FooterChar"/>
    <w:uiPriority w:val="99"/>
    <w:unhideWhenUsed/>
    <w:rsid w:val="0028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300831986?pwd=Dhnph5uQjaoIryjkmZjxYf5OwyfsG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893</Characters>
  <Application>Microsoft Office Word</Application>
  <DocSecurity>0</DocSecurity>
  <Lines>893</Lines>
  <Paragraphs>64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Suman, Sahla (DOH)</dc:creator>
  <cp:keywords/>
  <dc:description/>
  <cp:lastModifiedBy>Suman, Sahla (DOH)</cp:lastModifiedBy>
  <cp:revision>18</cp:revision>
  <dcterms:created xsi:type="dcterms:W3CDTF">2025-05-22T23:06:00Z</dcterms:created>
  <dcterms:modified xsi:type="dcterms:W3CDTF">2025-05-22T23:44:00Z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2024-09-12T20:22:05Z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617fc755-21a8-437c-a513-59bc0d9c6eec</vt:lpwstr>
  </property>
  <property fmtid="{D5CDD505-2E9C-101B-9397-08002B2CF9AE}" pid="8" name="MSIP_Label_1520fa42-cf58-4c22-8b93-58cf1d3bd1cb_ContentBits">
    <vt:lpwstr>0</vt:lpwstr>
  </property>
</Properties>
</file>